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DA580">
      <w:pPr>
        <w:rPr>
          <w:rFonts w:hint="default"/>
        </w:rPr>
      </w:pPr>
      <w:r>
        <w:rPr>
          <w:rFonts w:hint="default"/>
        </w:rPr>
        <w:t>Юнусбаева Кунсылу Ильшатовна</w:t>
      </w:r>
    </w:p>
    <w:p w14:paraId="3CEA125F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6C2A8F8E">
      <w:pPr>
        <w:rPr>
          <w:rFonts w:hint="default"/>
        </w:rPr>
      </w:pPr>
      <w:r>
        <w:rPr>
          <w:rFonts w:hint="default"/>
        </w:rPr>
        <w:t>Контактный телефон: 89965801126</w:t>
      </w:r>
    </w:p>
    <w:p w14:paraId="1EB2ADA7">
      <w:pPr>
        <w:rPr>
          <w:rFonts w:hint="default"/>
        </w:rPr>
      </w:pPr>
      <w:r>
        <w:rPr>
          <w:rFonts w:hint="default"/>
        </w:rPr>
        <w:t>Адрес электронной почты: kunsyluy@gmail.com</w:t>
      </w:r>
    </w:p>
    <w:p w14:paraId="33A32383">
      <w:pPr>
        <w:rPr>
          <w:rFonts w:hint="default"/>
        </w:rPr>
      </w:pPr>
      <w:r>
        <w:rPr>
          <w:rFonts w:hint="default"/>
        </w:rPr>
        <w:t>Уровень образования: Башкирский Государственный Университет Сибайский филиал,специальность «Педагогика и методика начального образования» учитель начальных классов;2015 год;</w:t>
      </w:r>
    </w:p>
    <w:p w14:paraId="2067D09B">
      <w:pPr>
        <w:rPr>
          <w:rFonts w:hint="default"/>
        </w:rPr>
      </w:pPr>
      <w:r>
        <w:rPr>
          <w:rFonts w:hint="default"/>
        </w:rPr>
        <w:t>Башкирский Государственный Университет Сибайский филиал «Дошкольная педагогика и психология» переподготовка;2015 год</w:t>
      </w:r>
    </w:p>
    <w:p w14:paraId="5FEC65D7">
      <w:pPr>
        <w:rPr>
          <w:rFonts w:hint="default"/>
        </w:rPr>
      </w:pPr>
      <w:r>
        <w:rPr>
          <w:rFonts w:hint="default"/>
        </w:rPr>
        <w:t>Квалификация: Высшая категория</w:t>
      </w:r>
    </w:p>
    <w:p w14:paraId="47C1ECD3">
      <w:r>
        <w:rPr>
          <w:rFonts w:hint="default"/>
        </w:rPr>
        <w:t>Сведения о повышении квалификации (за последние 3 года): https://kindergarten.obr.site/sveden/document/528797/-Образовательная программа для детей с ТНР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D7F88"/>
    <w:rsid w:val="111D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2026-04-15T14:35:00Z</dcterms:created>
  <dc:creator>WPS_1629267051</dc:creator>
  <cp:lastModifiedBy>WPS_1629267051</cp:lastModifiedBy>
  <dcterms:modified xsi:type="dcterms:W3CDTF">2026-04-15T14:37:59Z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A3198AA5E0094FB099139F9257A8D335_11</vt:lpwstr>
  </property>
</Properties>
</file>